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A341" w14:textId="67E7B792" w:rsidR="002D599B" w:rsidRDefault="002B5BCB">
      <w:r>
        <w:t>IMAG</w:t>
      </w:r>
    </w:p>
    <w:p w14:paraId="5123DD25" w14:textId="7C2ABC25" w:rsidR="002B5BCB" w:rsidRDefault="002B5BCB">
      <w:r>
        <w:t>Sunday, July 29, 2018</w:t>
      </w:r>
    </w:p>
    <w:p w14:paraId="0E80E13D" w14:textId="1885804E" w:rsidR="002B5BCB" w:rsidRDefault="002B5BCB">
      <w:r>
        <w:t>The Fool &amp; The Faithful, week 4</w:t>
      </w:r>
    </w:p>
    <w:p w14:paraId="014D9623" w14:textId="611FCA57" w:rsidR="002B5BCB" w:rsidRDefault="002B5BCB">
      <w:r>
        <w:t>Jonah 3</w:t>
      </w:r>
    </w:p>
    <w:p w14:paraId="5497DDAB" w14:textId="77777777" w:rsidR="002B5BCB" w:rsidRDefault="002B5BCB"/>
    <w:p w14:paraId="1BA24C44" w14:textId="1297E16F" w:rsidR="002B5BCB" w:rsidRDefault="002B5BCB">
      <w:r>
        <w:t>FULL TEXT: Jonah 3:1-10</w:t>
      </w:r>
    </w:p>
    <w:p w14:paraId="3C548C51" w14:textId="77777777" w:rsidR="002B5BCB" w:rsidRDefault="002B5BCB"/>
    <w:p w14:paraId="67B02947" w14:textId="7D339F98" w:rsidR="002B5BCB" w:rsidRDefault="002B5BCB">
      <w:r>
        <w:t>Jonah’s Second Chance (v. 1-3)</w:t>
      </w:r>
    </w:p>
    <w:p w14:paraId="2FC6EB0A" w14:textId="4232D5CF" w:rsidR="002B5BCB" w:rsidRDefault="002B5BCB">
      <w:r>
        <w:t>Jonah’s Reluctant Obedience (v. 4)</w:t>
      </w:r>
    </w:p>
    <w:p w14:paraId="75FB3BD2" w14:textId="5CE214C0" w:rsidR="002B5BCB" w:rsidRDefault="002B5BCB">
      <w:r>
        <w:t>Nineveh’s Belief &amp; Repentance (v. 5-9)</w:t>
      </w:r>
    </w:p>
    <w:p w14:paraId="0CCCC3B0" w14:textId="41F8F4E7" w:rsidR="002B5BCB" w:rsidRDefault="002B5BCB">
      <w:r>
        <w:t>God’s Mercy for Nineveh (v. 10)</w:t>
      </w:r>
    </w:p>
    <w:p w14:paraId="616674E5" w14:textId="77777777" w:rsidR="002B5BCB" w:rsidRDefault="002B5BCB"/>
    <w:p w14:paraId="15128072" w14:textId="06152E44" w:rsidR="002B5BCB" w:rsidRDefault="002B5BCB">
      <w:r>
        <w:t>God doesn’t give up.</w:t>
      </w:r>
    </w:p>
    <w:p w14:paraId="287E0867" w14:textId="11136812" w:rsidR="002B5BCB" w:rsidRDefault="002B5BCB"/>
    <w:p w14:paraId="308C39DB" w14:textId="450D3933" w:rsidR="002B5BCB" w:rsidRDefault="002B5BCB">
      <w:r>
        <w:t>We need a second chance, and God doesn’t give up.</w:t>
      </w:r>
    </w:p>
    <w:p w14:paraId="7F965379" w14:textId="77777777" w:rsidR="002B5BCB" w:rsidRDefault="002B5BCB"/>
    <w:p w14:paraId="27583744" w14:textId="4ED93D6F" w:rsidR="002B5BCB" w:rsidRDefault="002B5BCB">
      <w:r>
        <w:t xml:space="preserve">We give a half-hearted </w:t>
      </w:r>
      <w:r>
        <w:rPr>
          <w:i/>
        </w:rPr>
        <w:t>yes</w:t>
      </w:r>
      <w:r>
        <w:t>, and God doesn’t give up.</w:t>
      </w:r>
    </w:p>
    <w:p w14:paraId="4885C4BC" w14:textId="77777777" w:rsidR="002B5BCB" w:rsidRDefault="002B5BCB"/>
    <w:p w14:paraId="7F169CB1" w14:textId="325164D7" w:rsidR="002B5BCB" w:rsidRDefault="002B5BCB">
      <w:r>
        <w:t>We rebel against God, and he doesn’t give up.</w:t>
      </w:r>
    </w:p>
    <w:p w14:paraId="29CC652F" w14:textId="77777777" w:rsidR="002B5BCB" w:rsidRDefault="002B5BCB"/>
    <w:p w14:paraId="74854F42" w14:textId="3159EC63" w:rsidR="002B5BCB" w:rsidRPr="002B5BCB" w:rsidRDefault="002B5BCB">
      <w:r>
        <w:t>God doesn’t give up.</w:t>
      </w:r>
      <w:bookmarkStart w:id="0" w:name="_GoBack"/>
      <w:bookmarkEnd w:id="0"/>
    </w:p>
    <w:sectPr w:rsidR="002B5BCB" w:rsidRPr="002B5BCB" w:rsidSect="00CF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CB"/>
    <w:rsid w:val="002B5BCB"/>
    <w:rsid w:val="00CF4749"/>
    <w:rsid w:val="00DB7B43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0DC3C"/>
  <w14:defaultImageDpi w14:val="32767"/>
  <w15:chartTrackingRefBased/>
  <w15:docId w15:val="{F2A19A27-1E08-1C49-8236-E8334244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>Shades Mountain Baptist Church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2018-07-29T11:10:00Z</dcterms:created>
  <dcterms:modified xsi:type="dcterms:W3CDTF">2018-07-29T11:23:00Z</dcterms:modified>
</cp:coreProperties>
</file>